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#302081104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1,588,242</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3,585,991</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3,585,991</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10.564%</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#302081104</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3,585,991</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3,585,991</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10.564%</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EXLSERVICE HOLDINGS INC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280 Park Avenue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38th Floor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X1, NY 10017</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302081104</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3,585,991</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10.564%</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1,588,242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3,585,991</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sale of, the COMMON STOCK of EXLSERVICE HOLDINGS INC. No one other person's interest in the COMMON STOCK of EXLSERVICE HOLDINGS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  FI</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EXLSERVICE HOLDINGS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134" w:gutter="0" w:footer="0" w:header="0"/>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2019-12-06T23:43:30Z</dcterms:created>
  <dcterms:modified xsi:type="dcterms:W3CDTF">2019-12-06T23:43:30Z</dcterms:modified>
</cp:coreProperties>
</file>